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887B" w14:textId="77777777" w:rsidR="0030377F" w:rsidRDefault="00E145AC">
      <w:pPr>
        <w:pStyle w:val="BrdtextA"/>
        <w:rPr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 wp14:anchorId="5B4417DC" wp14:editId="5E54427D">
            <wp:extent cx="5756911" cy="151468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514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F0A98E" w14:textId="77777777" w:rsidR="0030377F" w:rsidRDefault="00E145AC">
      <w:pPr>
        <w:pStyle w:val="BrdtextA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Styrelsen informerar </w:t>
      </w:r>
    </w:p>
    <w:p w14:paraId="49A58261" w14:textId="31089F7C" w:rsidR="0030377F" w:rsidRDefault="00B7036E">
      <w:pPr>
        <w:pStyle w:val="BrdtextA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it-IT"/>
        </w:rPr>
        <w:t>December 20</w:t>
      </w:r>
      <w:r w:rsidR="004F577F">
        <w:rPr>
          <w:b/>
          <w:bCs/>
          <w:sz w:val="36"/>
          <w:szCs w:val="36"/>
          <w:lang w:val="it-IT"/>
        </w:rPr>
        <w:t>2</w:t>
      </w:r>
      <w:r w:rsidR="00FC3A98">
        <w:rPr>
          <w:b/>
          <w:bCs/>
          <w:sz w:val="36"/>
          <w:szCs w:val="36"/>
          <w:lang w:val="it-IT"/>
        </w:rPr>
        <w:t>1</w:t>
      </w:r>
    </w:p>
    <w:p w14:paraId="6D879C40" w14:textId="77777777" w:rsidR="005B6C19" w:rsidRDefault="005B6C19" w:rsidP="004D3B6E">
      <w:pPr>
        <w:pStyle w:val="BrdtextA"/>
        <w:spacing w:after="0" w:line="240" w:lineRule="auto"/>
        <w:rPr>
          <w:b/>
          <w:bCs/>
          <w:sz w:val="24"/>
          <w:szCs w:val="24"/>
        </w:rPr>
      </w:pPr>
    </w:p>
    <w:p w14:paraId="06823B5D" w14:textId="77777777" w:rsidR="005B6C19" w:rsidRDefault="005B6C19" w:rsidP="004D3B6E">
      <w:pPr>
        <w:pStyle w:val="BrdtextA"/>
        <w:spacing w:after="0" w:line="240" w:lineRule="auto"/>
        <w:rPr>
          <w:b/>
          <w:bCs/>
          <w:sz w:val="24"/>
          <w:szCs w:val="24"/>
        </w:rPr>
      </w:pPr>
    </w:p>
    <w:p w14:paraId="4D2C18DB" w14:textId="1B6981EB" w:rsidR="00361DBA" w:rsidRPr="00F976FE" w:rsidRDefault="00B7036E" w:rsidP="004D3B6E">
      <w:pPr>
        <w:pStyle w:val="BrdtextA"/>
        <w:spacing w:after="0" w:line="240" w:lineRule="auto"/>
        <w:rPr>
          <w:b/>
          <w:bCs/>
          <w:sz w:val="28"/>
          <w:szCs w:val="28"/>
        </w:rPr>
      </w:pPr>
      <w:r w:rsidRPr="00F976FE">
        <w:rPr>
          <w:b/>
          <w:bCs/>
          <w:sz w:val="28"/>
          <w:szCs w:val="28"/>
        </w:rPr>
        <w:t xml:space="preserve">Styrelsen har beslutat att INTE höja avgiften för våra bostäder för </w:t>
      </w:r>
      <w:r w:rsidR="004F577F">
        <w:rPr>
          <w:b/>
          <w:bCs/>
          <w:sz w:val="28"/>
          <w:szCs w:val="28"/>
        </w:rPr>
        <w:t>202</w:t>
      </w:r>
      <w:r w:rsidR="00FC3A98">
        <w:rPr>
          <w:b/>
          <w:bCs/>
          <w:sz w:val="28"/>
          <w:szCs w:val="28"/>
        </w:rPr>
        <w:t>2</w:t>
      </w:r>
    </w:p>
    <w:p w14:paraId="2FC25AA2" w14:textId="04D33792" w:rsidR="00B7036E" w:rsidRDefault="00B7036E" w:rsidP="004D3B6E">
      <w:pPr>
        <w:pStyle w:val="BrdtextA"/>
        <w:spacing w:after="0" w:line="240" w:lineRule="auto"/>
        <w:rPr>
          <w:b/>
          <w:sz w:val="28"/>
          <w:szCs w:val="28"/>
        </w:rPr>
      </w:pPr>
      <w:r w:rsidRPr="00F976FE">
        <w:rPr>
          <w:b/>
          <w:sz w:val="28"/>
          <w:szCs w:val="28"/>
        </w:rPr>
        <w:t xml:space="preserve">Det vill säga </w:t>
      </w:r>
      <w:r w:rsidR="009B3342">
        <w:rPr>
          <w:b/>
          <w:sz w:val="28"/>
          <w:szCs w:val="28"/>
        </w:rPr>
        <w:t>avgiften</w:t>
      </w:r>
      <w:r w:rsidRPr="00F976FE">
        <w:rPr>
          <w:b/>
          <w:sz w:val="28"/>
          <w:szCs w:val="28"/>
        </w:rPr>
        <w:t xml:space="preserve"> kommer att vara oförändrad.</w:t>
      </w:r>
    </w:p>
    <w:p w14:paraId="360797C2" w14:textId="77777777" w:rsidR="00FC3A98" w:rsidRDefault="00FC3A98" w:rsidP="004D3B6E">
      <w:pPr>
        <w:pStyle w:val="BrdtextA"/>
        <w:spacing w:after="0" w:line="240" w:lineRule="auto"/>
        <w:rPr>
          <w:b/>
          <w:sz w:val="28"/>
          <w:szCs w:val="28"/>
        </w:rPr>
      </w:pPr>
    </w:p>
    <w:p w14:paraId="225A15FD" w14:textId="77777777" w:rsidR="00FC3A98" w:rsidRPr="009F6861" w:rsidRDefault="00FC3A98" w:rsidP="00FC3A98">
      <w:pPr>
        <w:pStyle w:val="BrdtextA"/>
        <w:spacing w:after="0" w:line="240" w:lineRule="auto"/>
        <w:rPr>
          <w:b/>
          <w:bCs/>
        </w:rPr>
      </w:pPr>
      <w:r w:rsidRPr="009F6861">
        <w:rPr>
          <w:b/>
          <w:bCs/>
        </w:rPr>
        <w:t>Finns Intresse för att tillsammans ordna en planeringskväll avseende trivselkvällar i föreningen?</w:t>
      </w:r>
    </w:p>
    <w:p w14:paraId="750A4308" w14:textId="77777777" w:rsidR="00FC3A98" w:rsidRPr="009F6861" w:rsidRDefault="00FC3A98" w:rsidP="00FC3A98">
      <w:pPr>
        <w:pStyle w:val="BrdtextA"/>
        <w:spacing w:after="0" w:line="240" w:lineRule="auto"/>
      </w:pPr>
      <w:r w:rsidRPr="009F6861">
        <w:t xml:space="preserve">Det kan vara allt från trädgårdsklubb, pysselkvällar, filmkvällar, studiecirklar, bokcirklar, </w:t>
      </w:r>
    </w:p>
    <w:p w14:paraId="025F700B" w14:textId="5409EAF8" w:rsidR="00FC3A98" w:rsidRPr="009F6861" w:rsidRDefault="00FC3A98" w:rsidP="004D3B6E">
      <w:pPr>
        <w:pStyle w:val="BrdtextA"/>
        <w:spacing w:after="0" w:line="240" w:lineRule="auto"/>
      </w:pPr>
      <w:r w:rsidRPr="009F6861">
        <w:t xml:space="preserve">loppis, julpyssel - kom med förslag. Listan kan göras lång. Svara via </w:t>
      </w:r>
      <w:r w:rsidR="00AB6272" w:rsidRPr="009F6861">
        <w:rPr>
          <w:rFonts w:eastAsia="Times New Roman"/>
          <w:b/>
          <w:bCs/>
        </w:rPr>
        <w:t>kremlan.styrelsen@gmail.com</w:t>
      </w:r>
      <w:r w:rsidR="00AB6272" w:rsidRPr="009F6861">
        <w:t xml:space="preserve"> </w:t>
      </w:r>
      <w:r w:rsidRPr="009F6861">
        <w:t>om intresse finns.</w:t>
      </w:r>
    </w:p>
    <w:p w14:paraId="4E1BC0DB" w14:textId="77777777" w:rsidR="00F976FE" w:rsidRPr="009F6861" w:rsidRDefault="00F976FE" w:rsidP="004D3B6E">
      <w:pPr>
        <w:pStyle w:val="BrdtextA"/>
        <w:spacing w:after="0" w:line="240" w:lineRule="auto"/>
      </w:pPr>
    </w:p>
    <w:p w14:paraId="19C280C1" w14:textId="77777777" w:rsidR="00F976FE" w:rsidRPr="009F6861" w:rsidRDefault="00F976FE" w:rsidP="004D3B6E">
      <w:pPr>
        <w:pStyle w:val="BrdtextA"/>
        <w:spacing w:after="0" w:line="240" w:lineRule="auto"/>
        <w:rPr>
          <w:b/>
        </w:rPr>
      </w:pPr>
      <w:r w:rsidRPr="009F6861">
        <w:rPr>
          <w:b/>
        </w:rPr>
        <w:t>Underhåll</w:t>
      </w:r>
    </w:p>
    <w:p w14:paraId="7C4310CC" w14:textId="0F4B9971" w:rsidR="00B7036E" w:rsidRPr="009F6861" w:rsidRDefault="00B7036E" w:rsidP="004D3B6E">
      <w:pPr>
        <w:pStyle w:val="BrdtextA"/>
        <w:spacing w:after="0" w:line="240" w:lineRule="auto"/>
      </w:pPr>
      <w:r w:rsidRPr="009F6861">
        <w:t>Under 20</w:t>
      </w:r>
      <w:r w:rsidR="004F577F" w:rsidRPr="009F6861">
        <w:t>2</w:t>
      </w:r>
      <w:r w:rsidR="00FC3A98" w:rsidRPr="009F6861">
        <w:t>2</w:t>
      </w:r>
      <w:r w:rsidRPr="009F6861">
        <w:t xml:space="preserve"> kommer vi att </w:t>
      </w:r>
      <w:r w:rsidR="004F577F" w:rsidRPr="009F6861">
        <w:t xml:space="preserve">fortsätta </w:t>
      </w:r>
      <w:r w:rsidRPr="009F6861">
        <w:t xml:space="preserve">arbeta </w:t>
      </w:r>
      <w:r w:rsidR="00C87F13" w:rsidRPr="009F6861">
        <w:t xml:space="preserve">utifrån </w:t>
      </w:r>
      <w:r w:rsidRPr="009F6861">
        <w:t>underhållsplanen</w:t>
      </w:r>
      <w:r w:rsidR="00C87F13" w:rsidRPr="009F6861">
        <w:t>. V</w:t>
      </w:r>
      <w:r w:rsidR="004F577F" w:rsidRPr="009F6861">
        <w:t>i planerar som tidigare informerats om</w:t>
      </w:r>
      <w:r w:rsidR="00C87F13" w:rsidRPr="009F6861">
        <w:t>,</w:t>
      </w:r>
      <w:r w:rsidR="004F577F" w:rsidRPr="009F6861">
        <w:t xml:space="preserve"> med byte av </w:t>
      </w:r>
      <w:r w:rsidR="00FC3A98" w:rsidRPr="009F6861">
        <w:t>balkongdörrar</w:t>
      </w:r>
      <w:r w:rsidR="00AB6272">
        <w:t xml:space="preserve"> vid punkthusen</w:t>
      </w:r>
      <w:r w:rsidR="00FC3A98" w:rsidRPr="009F6861">
        <w:t>, offerttagning pågår</w:t>
      </w:r>
    </w:p>
    <w:p w14:paraId="7D1B284B" w14:textId="77777777" w:rsidR="00FC3A98" w:rsidRPr="009F6861" w:rsidRDefault="00FC3A98" w:rsidP="004D3B6E">
      <w:pPr>
        <w:pStyle w:val="BrdtextA"/>
        <w:spacing w:after="0" w:line="240" w:lineRule="auto"/>
      </w:pPr>
    </w:p>
    <w:p w14:paraId="36D30418" w14:textId="68F21419" w:rsidR="00015CEA" w:rsidRPr="009F6861" w:rsidRDefault="00015CEA" w:rsidP="004D3B6E">
      <w:pPr>
        <w:pStyle w:val="BrdtextA"/>
        <w:spacing w:after="0" w:line="240" w:lineRule="auto"/>
        <w:rPr>
          <w:b/>
        </w:rPr>
      </w:pPr>
      <w:r w:rsidRPr="009F6861">
        <w:rPr>
          <w:b/>
        </w:rPr>
        <w:t>Parkeringsplatser</w:t>
      </w:r>
      <w:r w:rsidR="00FC3A98" w:rsidRPr="009F6861">
        <w:rPr>
          <w:b/>
        </w:rPr>
        <w:t>/laddstolpar</w:t>
      </w:r>
    </w:p>
    <w:p w14:paraId="56B48D00" w14:textId="65178FAD" w:rsidR="00015CEA" w:rsidRPr="009F6861" w:rsidRDefault="00015CEA" w:rsidP="004D3B6E">
      <w:pPr>
        <w:pStyle w:val="BrdtextA"/>
        <w:spacing w:after="0" w:line="240" w:lineRule="auto"/>
        <w:rPr>
          <w:bCs/>
        </w:rPr>
      </w:pPr>
      <w:r w:rsidRPr="009F6861">
        <w:rPr>
          <w:bCs/>
        </w:rPr>
        <w:t xml:space="preserve">Vi fortsätter arbetet avseende </w:t>
      </w:r>
      <w:r w:rsidR="009F6861" w:rsidRPr="009F6861">
        <w:rPr>
          <w:bCs/>
        </w:rPr>
        <w:t xml:space="preserve">bland annat </w:t>
      </w:r>
      <w:r w:rsidRPr="009F6861">
        <w:rPr>
          <w:bCs/>
        </w:rPr>
        <w:t>gästparkeringar i området</w:t>
      </w:r>
      <w:r w:rsidR="00FC3A98" w:rsidRPr="009F6861">
        <w:rPr>
          <w:bCs/>
        </w:rPr>
        <w:t xml:space="preserve">. Det pågår </w:t>
      </w:r>
      <w:r w:rsidR="00CF2A8A" w:rsidRPr="009F6861">
        <w:rPr>
          <w:bCs/>
        </w:rPr>
        <w:t xml:space="preserve">även </w:t>
      </w:r>
      <w:r w:rsidR="00FC3A98" w:rsidRPr="009F6861">
        <w:rPr>
          <w:bCs/>
        </w:rPr>
        <w:t>ett arbete kring laddstolpar i området.</w:t>
      </w:r>
      <w:r w:rsidR="00CF2A8A" w:rsidRPr="009F6861">
        <w:rPr>
          <w:bCs/>
        </w:rPr>
        <w:t xml:space="preserve"> Vi återkommer i början av året med mer information.</w:t>
      </w:r>
    </w:p>
    <w:p w14:paraId="27DBF580" w14:textId="4119AD06" w:rsidR="009F6861" w:rsidRPr="009F6861" w:rsidRDefault="009F6861" w:rsidP="004D3B6E">
      <w:pPr>
        <w:pStyle w:val="BrdtextA"/>
        <w:spacing w:after="0" w:line="240" w:lineRule="auto"/>
        <w:rPr>
          <w:rFonts w:eastAsia="Times New Roman" w:cs="Calibri"/>
        </w:rPr>
      </w:pPr>
      <w:r w:rsidRPr="009F6861">
        <w:rPr>
          <w:rFonts w:eastAsia="Times New Roman" w:cs="Calibri"/>
        </w:rPr>
        <w:t xml:space="preserve">Det </w:t>
      </w:r>
      <w:r w:rsidRPr="009F6861">
        <w:rPr>
          <w:rFonts w:eastAsia="Times New Roman" w:cs="Calibri"/>
          <w:b/>
          <w:bCs/>
        </w:rPr>
        <w:t>inte är tillåtet</w:t>
      </w:r>
      <w:r w:rsidRPr="009F6861">
        <w:rPr>
          <w:rFonts w:eastAsia="Times New Roman" w:cs="Calibri"/>
        </w:rPr>
        <w:t xml:space="preserve"> att ladda elbilar i garagen. </w:t>
      </w:r>
    </w:p>
    <w:p w14:paraId="219539BD" w14:textId="77777777" w:rsidR="009F6861" w:rsidRPr="009F6861" w:rsidRDefault="009F6861" w:rsidP="004D3B6E">
      <w:pPr>
        <w:pStyle w:val="BrdtextA"/>
        <w:spacing w:after="0" w:line="240" w:lineRule="auto"/>
        <w:rPr>
          <w:rFonts w:eastAsia="Times New Roman" w:cs="Calibri"/>
        </w:rPr>
      </w:pPr>
    </w:p>
    <w:p w14:paraId="4A6E50C8" w14:textId="3C65F5EF" w:rsidR="00F976FE" w:rsidRPr="009F6861" w:rsidRDefault="009F6584" w:rsidP="004D3B6E">
      <w:pPr>
        <w:pStyle w:val="BrdtextA"/>
        <w:spacing w:after="0" w:line="240" w:lineRule="auto"/>
        <w:rPr>
          <w:b/>
        </w:rPr>
      </w:pPr>
      <w:r w:rsidRPr="009F6861">
        <w:rPr>
          <w:b/>
        </w:rPr>
        <w:t>Ljus</w:t>
      </w:r>
      <w:r w:rsidR="00CF2A8A" w:rsidRPr="009F6861">
        <w:rPr>
          <w:b/>
        </w:rPr>
        <w:t>/brandskydd</w:t>
      </w:r>
    </w:p>
    <w:p w14:paraId="7486A3CA" w14:textId="77777777" w:rsidR="009F6861" w:rsidRPr="009F6861" w:rsidRDefault="00F976FE" w:rsidP="004D3B6E">
      <w:pPr>
        <w:pStyle w:val="BrdtextA"/>
        <w:spacing w:after="0" w:line="240" w:lineRule="auto"/>
      </w:pPr>
      <w:r w:rsidRPr="009F6861">
        <w:t xml:space="preserve">Vi närmar oss med stormsteg, jul och nyårshelger och vill bara påminna om att </w:t>
      </w:r>
      <w:r w:rsidRPr="009F6861">
        <w:rPr>
          <w:b/>
          <w:bCs/>
        </w:rPr>
        <w:t>släcka ljus</w:t>
      </w:r>
      <w:r w:rsidR="009F6584" w:rsidRPr="009F6861">
        <w:t xml:space="preserve"> samt</w:t>
      </w:r>
      <w:r w:rsidRPr="009F6861">
        <w:t xml:space="preserve"> </w:t>
      </w:r>
      <w:r w:rsidRPr="009F6861">
        <w:rPr>
          <w:b/>
          <w:bCs/>
        </w:rPr>
        <w:t>ko</w:t>
      </w:r>
      <w:r w:rsidR="009F6584" w:rsidRPr="009F6861">
        <w:rPr>
          <w:b/>
          <w:bCs/>
        </w:rPr>
        <w:t>ntrollera</w:t>
      </w:r>
      <w:r w:rsidRPr="009F6861">
        <w:rPr>
          <w:b/>
          <w:bCs/>
        </w:rPr>
        <w:t xml:space="preserve"> att brandvarnare fungerar</w:t>
      </w:r>
      <w:r w:rsidR="009F6584" w:rsidRPr="009F6861">
        <w:t>.</w:t>
      </w:r>
      <w:r w:rsidR="00C87F13" w:rsidRPr="009F6861">
        <w:t xml:space="preserve"> </w:t>
      </w:r>
    </w:p>
    <w:p w14:paraId="051DEDD0" w14:textId="12F8F974" w:rsidR="00F976FE" w:rsidRPr="009F6861" w:rsidRDefault="00CF2A8A" w:rsidP="004D3B6E">
      <w:pPr>
        <w:pStyle w:val="BrdtextA"/>
        <w:spacing w:after="0" w:line="240" w:lineRule="auto"/>
      </w:pPr>
      <w:r w:rsidRPr="00AB6272">
        <w:rPr>
          <w:b/>
          <w:bCs/>
        </w:rPr>
        <w:t>En rekommendation:</w:t>
      </w:r>
      <w:r w:rsidRPr="009F6861">
        <w:t xml:space="preserve"> En brandsläckare i varje bostad/lägenhet. </w:t>
      </w:r>
    </w:p>
    <w:p w14:paraId="68390047" w14:textId="567F6E3E" w:rsidR="009F6584" w:rsidRPr="009F6861" w:rsidRDefault="009F6584" w:rsidP="004D3B6E">
      <w:pPr>
        <w:pStyle w:val="BrdtextA"/>
        <w:spacing w:after="0" w:line="240" w:lineRule="auto"/>
      </w:pPr>
    </w:p>
    <w:p w14:paraId="561E323F" w14:textId="7E1E7E79" w:rsidR="00AB6272" w:rsidRDefault="00CF2A8A" w:rsidP="004D3B6E">
      <w:pPr>
        <w:pStyle w:val="BrdtextA"/>
        <w:spacing w:after="0" w:line="240" w:lineRule="auto"/>
      </w:pPr>
      <w:r w:rsidRPr="009F6861">
        <w:t xml:space="preserve">Det finns information kring </w:t>
      </w:r>
      <w:r w:rsidR="00AB6272">
        <w:t xml:space="preserve">byten av </w:t>
      </w:r>
      <w:r w:rsidRPr="009F6861">
        <w:t xml:space="preserve">dörrar etc. både via Facebook som via vår hemsida. </w:t>
      </w:r>
    </w:p>
    <w:p w14:paraId="71B515CA" w14:textId="624A43F6" w:rsidR="00CF2A8A" w:rsidRPr="009F6861" w:rsidRDefault="009F6861" w:rsidP="004D3B6E">
      <w:pPr>
        <w:pStyle w:val="BrdtextA"/>
        <w:spacing w:after="0" w:line="240" w:lineRule="auto"/>
      </w:pPr>
      <w:r w:rsidRPr="009F6861">
        <w:t xml:space="preserve">Vi kontaktas lättast via: </w:t>
      </w:r>
      <w:r w:rsidRPr="009F6861">
        <w:rPr>
          <w:rFonts w:eastAsia="Times New Roman"/>
          <w:b/>
          <w:bCs/>
        </w:rPr>
        <w:t>kremlan.styrelsen@gmail.com</w:t>
      </w:r>
    </w:p>
    <w:p w14:paraId="2999AAEB" w14:textId="77777777" w:rsidR="00CF2A8A" w:rsidRPr="009F6861" w:rsidRDefault="00CF2A8A" w:rsidP="004D3B6E">
      <w:pPr>
        <w:pStyle w:val="BrdtextA"/>
        <w:spacing w:after="0" w:line="240" w:lineRule="auto"/>
      </w:pPr>
    </w:p>
    <w:p w14:paraId="6DCC9B14" w14:textId="3A291E62" w:rsidR="009F6584" w:rsidRPr="00365F6A" w:rsidRDefault="009F6584" w:rsidP="004D3B6E">
      <w:pPr>
        <w:pStyle w:val="BrdtextA"/>
        <w:spacing w:after="0" w:line="240" w:lineRule="auto"/>
        <w:rPr>
          <w:i/>
          <w:iCs/>
          <w:sz w:val="32"/>
          <w:szCs w:val="32"/>
        </w:rPr>
      </w:pPr>
      <w:r w:rsidRPr="00365F6A">
        <w:rPr>
          <w:i/>
          <w:iCs/>
          <w:sz w:val="32"/>
          <w:szCs w:val="32"/>
        </w:rPr>
        <w:t xml:space="preserve">Styrelsen önskar er alla en </w:t>
      </w:r>
      <w:r w:rsidR="00CF2A8A">
        <w:rPr>
          <w:i/>
          <w:iCs/>
          <w:sz w:val="32"/>
          <w:szCs w:val="32"/>
        </w:rPr>
        <w:t xml:space="preserve">god fortsättning på advent och en </w:t>
      </w:r>
      <w:r w:rsidRPr="00365F6A">
        <w:rPr>
          <w:i/>
          <w:iCs/>
          <w:sz w:val="32"/>
          <w:szCs w:val="32"/>
        </w:rPr>
        <w:t xml:space="preserve">riktigt </w:t>
      </w:r>
    </w:p>
    <w:p w14:paraId="5D662EB2" w14:textId="77777777" w:rsidR="009F6584" w:rsidRDefault="009F6584" w:rsidP="004D3B6E">
      <w:pPr>
        <w:pStyle w:val="BrdtextA"/>
        <w:spacing w:after="0" w:line="240" w:lineRule="auto"/>
        <w:rPr>
          <w:sz w:val="24"/>
          <w:szCs w:val="24"/>
        </w:rPr>
      </w:pPr>
    </w:p>
    <w:p w14:paraId="341A5A2D" w14:textId="16C8A936" w:rsidR="009F6584" w:rsidRDefault="009F6584" w:rsidP="009F6584">
      <w:pPr>
        <w:pStyle w:val="BrdtextA"/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Pr="009F6584">
        <w:rPr>
          <w:b/>
          <w:sz w:val="48"/>
          <w:szCs w:val="48"/>
        </w:rPr>
        <w:t>God Jul och ett Gott nytt 20</w:t>
      </w:r>
      <w:r w:rsidR="004F577F">
        <w:rPr>
          <w:b/>
          <w:sz w:val="48"/>
          <w:szCs w:val="48"/>
        </w:rPr>
        <w:t>2</w:t>
      </w:r>
      <w:r w:rsidR="00FC3A98">
        <w:rPr>
          <w:b/>
          <w:sz w:val="48"/>
          <w:szCs w:val="48"/>
        </w:rPr>
        <w:t>2</w:t>
      </w:r>
    </w:p>
    <w:p w14:paraId="72023F52" w14:textId="77777777" w:rsidR="00BC6747" w:rsidRPr="009F6584" w:rsidRDefault="00BC6747" w:rsidP="009F6584">
      <w:pPr>
        <w:pStyle w:val="BrdtextA"/>
        <w:spacing w:after="0" w:line="240" w:lineRule="auto"/>
        <w:rPr>
          <w:b/>
          <w:sz w:val="48"/>
          <w:szCs w:val="48"/>
        </w:rPr>
      </w:pPr>
      <w:r w:rsidRPr="00BC6747">
        <w:rPr>
          <w:noProof/>
        </w:rPr>
        <w:drawing>
          <wp:inline distT="0" distB="0" distL="0" distR="0" wp14:anchorId="6187A101" wp14:editId="2B389D46">
            <wp:extent cx="28575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47">
        <w:rPr>
          <w:rFonts w:ascii="Arial" w:hAnsi="Arial" w:cs="Arial"/>
          <w:color w:val="444444"/>
          <w:sz w:val="18"/>
          <w:szCs w:val="18"/>
          <w:lang w:val="en-US" w:eastAsia="en-US"/>
        </w:rPr>
        <w:t xml:space="preserve"> </w:t>
      </w:r>
      <w:r w:rsidRPr="00BC6747">
        <w:rPr>
          <w:b/>
          <w:noProof/>
          <w:sz w:val="48"/>
          <w:szCs w:val="48"/>
          <w:lang w:val="en-US"/>
        </w:rPr>
        <w:drawing>
          <wp:inline distT="0" distB="0" distL="0" distR="0" wp14:anchorId="35F64E36" wp14:editId="452347E8">
            <wp:extent cx="2522220" cy="1821180"/>
            <wp:effectExtent l="0" t="0" r="0" b="7620"/>
            <wp:docPr id="2" name="Bildobjekt 2" descr="http://www.julbilder.nu/wp-content/uploads/2010/09/julbilder-julbild-clipart-jul3-300x21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lbilder.nu/wp-content/uploads/2010/09/julbilder-julbild-clipart-jul3-300x21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747" w:rsidRPr="009F6584">
      <w:pgSz w:w="11900" w:h="16840"/>
      <w:pgMar w:top="360" w:right="1417" w:bottom="18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03A7" w14:textId="77777777" w:rsidR="00C77330" w:rsidRDefault="00C77330">
      <w:r>
        <w:separator/>
      </w:r>
    </w:p>
  </w:endnote>
  <w:endnote w:type="continuationSeparator" w:id="0">
    <w:p w14:paraId="296109EA" w14:textId="77777777" w:rsidR="00C77330" w:rsidRDefault="00C7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6466" w14:textId="77777777" w:rsidR="00C77330" w:rsidRDefault="00C77330">
      <w:r>
        <w:separator/>
      </w:r>
    </w:p>
  </w:footnote>
  <w:footnote w:type="continuationSeparator" w:id="0">
    <w:p w14:paraId="34E9EA2E" w14:textId="77777777" w:rsidR="00C77330" w:rsidRDefault="00C7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A54"/>
    <w:multiLevelType w:val="hybridMultilevel"/>
    <w:tmpl w:val="E37EE782"/>
    <w:lvl w:ilvl="0" w:tplc="114E46C8">
      <w:numFmt w:val="bullet"/>
      <w:lvlText w:val="–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389"/>
    <w:multiLevelType w:val="hybridMultilevel"/>
    <w:tmpl w:val="4C385DCC"/>
    <w:lvl w:ilvl="0" w:tplc="5216A29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7F"/>
    <w:rsid w:val="00002DB4"/>
    <w:rsid w:val="00015CEA"/>
    <w:rsid w:val="0023512C"/>
    <w:rsid w:val="0030377F"/>
    <w:rsid w:val="00361DBA"/>
    <w:rsid w:val="00365F6A"/>
    <w:rsid w:val="0046038C"/>
    <w:rsid w:val="00491076"/>
    <w:rsid w:val="004968F6"/>
    <w:rsid w:val="004D3B6E"/>
    <w:rsid w:val="004F577F"/>
    <w:rsid w:val="005376B3"/>
    <w:rsid w:val="005B6C19"/>
    <w:rsid w:val="005E5EDF"/>
    <w:rsid w:val="00680510"/>
    <w:rsid w:val="00701C97"/>
    <w:rsid w:val="008C075F"/>
    <w:rsid w:val="00974CD4"/>
    <w:rsid w:val="00985BFB"/>
    <w:rsid w:val="009B3342"/>
    <w:rsid w:val="009F6584"/>
    <w:rsid w:val="009F6861"/>
    <w:rsid w:val="00AB6272"/>
    <w:rsid w:val="00B7036E"/>
    <w:rsid w:val="00BC6747"/>
    <w:rsid w:val="00C244B4"/>
    <w:rsid w:val="00C533E7"/>
    <w:rsid w:val="00C77330"/>
    <w:rsid w:val="00C87F13"/>
    <w:rsid w:val="00CF2A8A"/>
    <w:rsid w:val="00D0625E"/>
    <w:rsid w:val="00D621B7"/>
    <w:rsid w:val="00E145AC"/>
    <w:rsid w:val="00EB7778"/>
    <w:rsid w:val="00F620B0"/>
    <w:rsid w:val="00F976FE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D3F6"/>
  <w15:docId w15:val="{610DAD13-87FA-48AC-BABC-3B15DB9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3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julbilder.nu/wp-content/uploads/2010/09/julbilder-julbild-clipart-jul3.jp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Joel Rahmqvist</cp:lastModifiedBy>
  <cp:revision>2</cp:revision>
  <cp:lastPrinted>2016-09-07T17:56:00Z</cp:lastPrinted>
  <dcterms:created xsi:type="dcterms:W3CDTF">2021-12-12T17:48:00Z</dcterms:created>
  <dcterms:modified xsi:type="dcterms:W3CDTF">2021-12-12T17:48:00Z</dcterms:modified>
</cp:coreProperties>
</file>